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2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078" w:rsidRPr="00750E4B" w14:paraId="459FBA0C" w14:textId="77777777" w:rsidTr="002A4078">
        <w:trPr>
          <w:cantSplit/>
          <w:trHeight w:val="1273"/>
        </w:trPr>
        <w:tc>
          <w:tcPr>
            <w:tcW w:w="9062" w:type="dxa"/>
            <w:gridSpan w:val="2"/>
          </w:tcPr>
          <w:p w14:paraId="40383F32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D469E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6BEAF2FD" w14:textId="77777777" w:rsidR="002A4078" w:rsidRDefault="002A4078" w:rsidP="002A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7848C9FE" w14:textId="323BA71B" w:rsidR="00F03B7D" w:rsidRPr="00F03B7D" w:rsidRDefault="00417ECF" w:rsidP="00F03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</w:t>
            </w:r>
            <w:r w:rsidR="00A83974" w:rsidRPr="00F0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B7D" w:rsidRPr="00F0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Pravilnika</w:t>
            </w:r>
          </w:p>
          <w:p w14:paraId="1B7A0272" w14:textId="77777777" w:rsidR="00F03B7D" w:rsidRPr="00F03B7D" w:rsidRDefault="00F03B7D" w:rsidP="00F0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>o provedbi postupka jednostavne nabave</w:t>
            </w:r>
          </w:p>
          <w:p w14:paraId="2F78BAB7" w14:textId="32BC9BEB" w:rsidR="002A4078" w:rsidRPr="00750E4B" w:rsidRDefault="00F03B7D" w:rsidP="00F0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>u Općini Ferdinandovac</w:t>
            </w:r>
          </w:p>
        </w:tc>
      </w:tr>
      <w:tr w:rsidR="002A4078" w:rsidRPr="00750E4B" w14:paraId="35490692" w14:textId="77777777" w:rsidTr="002A4078">
        <w:trPr>
          <w:trHeight w:val="866"/>
        </w:trPr>
        <w:tc>
          <w:tcPr>
            <w:tcW w:w="9062" w:type="dxa"/>
            <w:gridSpan w:val="2"/>
          </w:tcPr>
          <w:p w14:paraId="1BB147B6" w14:textId="77777777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E2C1B" w14:textId="458A8FA5" w:rsidR="00F03B7D" w:rsidRPr="00F03B7D" w:rsidRDefault="00F03B7D" w:rsidP="00F0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Pr="00F03B7D">
              <w:t xml:space="preserve">  </w:t>
            </w: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>PRAVILNIKA O PROVEDBI POSTUPKA JEDNOSTAVNE NABAVE</w:t>
            </w:r>
          </w:p>
          <w:p w14:paraId="0273F34A" w14:textId="21AA3C36" w:rsidR="002A4078" w:rsidRPr="00750E4B" w:rsidRDefault="00F03B7D" w:rsidP="00F0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7D">
              <w:rPr>
                <w:rFonts w:ascii="Times New Roman" w:hAnsi="Times New Roman" w:cs="Times New Roman"/>
                <w:b/>
                <w:sz w:val="24"/>
                <w:szCs w:val="24"/>
              </w:rPr>
              <w:t>U OPĆINI FERDINANDOVAC</w:t>
            </w:r>
          </w:p>
        </w:tc>
      </w:tr>
      <w:tr w:rsidR="002A4078" w:rsidRPr="00750E4B" w14:paraId="3D83CD7F" w14:textId="77777777" w:rsidTr="002A4078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4D8DDAB8" w14:textId="77777777" w:rsidR="002A4078" w:rsidRPr="00635D7D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560CA0DB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Ferdinandovac</w:t>
            </w:r>
          </w:p>
        </w:tc>
      </w:tr>
      <w:tr w:rsidR="002A4078" w:rsidRPr="00750E4B" w14:paraId="2A417BD1" w14:textId="77777777" w:rsidTr="002A4078">
        <w:trPr>
          <w:trHeight w:val="285"/>
        </w:trPr>
        <w:tc>
          <w:tcPr>
            <w:tcW w:w="4531" w:type="dxa"/>
          </w:tcPr>
          <w:p w14:paraId="046F561C" w14:textId="3AB7E5D4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13.02.2023.</w:t>
            </w:r>
          </w:p>
          <w:p w14:paraId="3E4722E6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12AA45" w14:textId="0CF06736" w:rsidR="002A4078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CA4">
              <w:rPr>
                <w:rFonts w:ascii="Times New Roman" w:hAnsi="Times New Roman" w:cs="Times New Roman"/>
                <w:b/>
                <w:sz w:val="24"/>
                <w:szCs w:val="24"/>
              </w:rPr>
              <w:t>14.03.2023.</w:t>
            </w:r>
          </w:p>
          <w:p w14:paraId="491AF54E" w14:textId="77777777" w:rsidR="002A4078" w:rsidRPr="0015298D" w:rsidRDefault="002A4078" w:rsidP="002A4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078" w:rsidRPr="00750E4B" w14:paraId="0C2AE1EA" w14:textId="77777777" w:rsidTr="002A4078">
        <w:trPr>
          <w:trHeight w:val="677"/>
        </w:trPr>
        <w:tc>
          <w:tcPr>
            <w:tcW w:w="4531" w:type="dxa"/>
          </w:tcPr>
          <w:p w14:paraId="2D37C988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503B409F" w14:textId="17B90453" w:rsidR="002A4078" w:rsidRPr="00750E4B" w:rsidRDefault="002A4078" w:rsidP="00A8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javnost sa predloženim </w:t>
            </w:r>
            <w:r w:rsidR="00417ECF">
              <w:rPr>
                <w:rFonts w:ascii="Times New Roman" w:hAnsi="Times New Roman" w:cs="Times New Roman"/>
                <w:sz w:val="24"/>
                <w:szCs w:val="24"/>
              </w:rPr>
              <w:t xml:space="preserve">nacrtom </w:t>
            </w:r>
            <w:r w:rsidR="00A30C56"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podigla razina razumijevanja i prihvaćanja predloženog akta</w:t>
            </w:r>
          </w:p>
        </w:tc>
      </w:tr>
      <w:tr w:rsidR="002A4078" w:rsidRPr="00750E4B" w14:paraId="28114FFA" w14:textId="77777777" w:rsidTr="002A4078">
        <w:trPr>
          <w:trHeight w:val="971"/>
        </w:trPr>
        <w:tc>
          <w:tcPr>
            <w:tcW w:w="4531" w:type="dxa"/>
          </w:tcPr>
          <w:p w14:paraId="642992CA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F145D9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 javnosti da konstruktivnim prijedlozima pridonese kvaliteti predmetnog akta</w:t>
            </w:r>
          </w:p>
        </w:tc>
      </w:tr>
      <w:tr w:rsidR="002A4078" w:rsidRPr="00750E4B" w14:paraId="656E4430" w14:textId="77777777" w:rsidTr="002A4078">
        <w:trPr>
          <w:trHeight w:val="573"/>
        </w:trPr>
        <w:tc>
          <w:tcPr>
            <w:tcW w:w="4531" w:type="dxa"/>
          </w:tcPr>
          <w:p w14:paraId="3B3601D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21F23F2C" w14:textId="039C2905" w:rsidR="002A4078" w:rsidRPr="00750E4B" w:rsidRDefault="00A40CA4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2023.</w:t>
            </w:r>
          </w:p>
        </w:tc>
      </w:tr>
      <w:tr w:rsidR="002A4078" w:rsidRPr="00750E4B" w14:paraId="5FEDB00A" w14:textId="77777777" w:rsidTr="002A4078">
        <w:trPr>
          <w:trHeight w:val="721"/>
        </w:trPr>
        <w:tc>
          <w:tcPr>
            <w:tcW w:w="4531" w:type="dxa"/>
          </w:tcPr>
          <w:p w14:paraId="523AD109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357219D1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552EB4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63B18D87" w14:textId="77777777" w:rsidTr="002A4078">
        <w:trPr>
          <w:trHeight w:val="2095"/>
        </w:trPr>
        <w:tc>
          <w:tcPr>
            <w:tcW w:w="4531" w:type="dxa"/>
          </w:tcPr>
          <w:p w14:paraId="3C876B31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3227FE6F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4358B4A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182E35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2A7B02B2" w14:textId="77777777" w:rsidTr="002A4078">
        <w:trPr>
          <w:trHeight w:val="284"/>
        </w:trPr>
        <w:tc>
          <w:tcPr>
            <w:tcW w:w="4531" w:type="dxa"/>
          </w:tcPr>
          <w:p w14:paraId="2D8F71ED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</w:t>
            </w:r>
          </w:p>
          <w:p w14:paraId="73124A91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Ferdinandovac?</w:t>
            </w:r>
          </w:p>
        </w:tc>
        <w:tc>
          <w:tcPr>
            <w:tcW w:w="4531" w:type="dxa"/>
          </w:tcPr>
          <w:p w14:paraId="1FC382BB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086FE5B3" w14:textId="77777777" w:rsidTr="002A4078">
        <w:trPr>
          <w:trHeight w:val="428"/>
        </w:trPr>
        <w:tc>
          <w:tcPr>
            <w:tcW w:w="4531" w:type="dxa"/>
          </w:tcPr>
          <w:p w14:paraId="4C233A6F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7E859102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18EE03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78" w:rsidRPr="00750E4B" w14:paraId="23469038" w14:textId="77777777" w:rsidTr="002A4078">
        <w:trPr>
          <w:trHeight w:val="294"/>
        </w:trPr>
        <w:tc>
          <w:tcPr>
            <w:tcW w:w="4531" w:type="dxa"/>
          </w:tcPr>
          <w:p w14:paraId="47CBBA20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DB03D02" w14:textId="77777777" w:rsidR="002A4078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215856" w14:textId="77777777" w:rsidR="002A4078" w:rsidRPr="00750E4B" w:rsidRDefault="002A4078" w:rsidP="002A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0B928" w14:textId="4A31A452" w:rsidR="002A4078" w:rsidRPr="00B96042" w:rsidRDefault="00B96042" w:rsidP="002A4078">
      <w:pPr>
        <w:rPr>
          <w:b/>
        </w:rPr>
      </w:pPr>
      <w:r w:rsidRPr="00B96042">
        <w:rPr>
          <w:b/>
        </w:rPr>
        <w:t xml:space="preserve">Svoje prijedloge možete u pisanom obliku zaključno do </w:t>
      </w:r>
      <w:r w:rsidR="00A40CA4">
        <w:rPr>
          <w:b/>
        </w:rPr>
        <w:t>14.03.2023</w:t>
      </w:r>
      <w:r w:rsidRPr="00B96042">
        <w:rPr>
          <w:b/>
        </w:rPr>
        <w:t xml:space="preserve">. godine poslati na e-mail adresu:  </w:t>
      </w:r>
      <w:hyperlink r:id="rId4" w:history="1">
        <w:r w:rsidRPr="00B96042">
          <w:rPr>
            <w:rStyle w:val="Hiperveza"/>
            <w:b/>
          </w:rPr>
          <w:t>opcina.ferdinandovac1@kc.t-com.hr</w:t>
        </w:r>
      </w:hyperlink>
      <w:r w:rsidRPr="00B96042">
        <w:rPr>
          <w:b/>
        </w:rPr>
        <w:t xml:space="preserve"> </w:t>
      </w:r>
    </w:p>
    <w:p w14:paraId="29AC0940" w14:textId="77777777"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Sukladno Općoj uredbi o zaštiti podataka – Uredba (EU) 2016/679,  osobni podaci neće se koristiti u druge svrhe, osim u povijesne, statističke ili znanstvene svrhe, uz uvjet poduzimanja odgovarajućih zaštitnih mjera.</w:t>
      </w:r>
    </w:p>
    <w:p w14:paraId="47EBAE4C" w14:textId="77777777" w:rsidR="002A4078" w:rsidRPr="00E50709" w:rsidRDefault="002A4078" w:rsidP="002A4078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>Anonimni, uvredljivi ili irelevantni komentari neće se objaviti.</w:t>
      </w:r>
    </w:p>
    <w:p w14:paraId="378A6F7A" w14:textId="77777777" w:rsidR="001A46A9" w:rsidRPr="00ED20BE" w:rsidRDefault="002A4078" w:rsidP="00ED20BE">
      <w:pPr>
        <w:pStyle w:val="Podnoje"/>
        <w:jc w:val="both"/>
        <w:rPr>
          <w:rFonts w:ascii="Times New Roman" w:hAnsi="Times New Roman" w:cs="Times New Roman"/>
          <w:sz w:val="20"/>
        </w:rPr>
      </w:pPr>
      <w:r w:rsidRPr="00E50709">
        <w:rPr>
          <w:rFonts w:ascii="Times New Roman" w:hAnsi="Times New Roman" w:cs="Times New Roman"/>
          <w:sz w:val="20"/>
        </w:rPr>
        <w:t xml:space="preserve">Izrazi  korišteni u ovom obrascu koriste se neutralno i odnose se jednako na muški i ženski rod. </w:t>
      </w:r>
    </w:p>
    <w:sectPr w:rsidR="001A46A9" w:rsidRPr="00ED20BE" w:rsidSect="0092173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78"/>
    <w:rsid w:val="001A46A9"/>
    <w:rsid w:val="002A4078"/>
    <w:rsid w:val="00417ECF"/>
    <w:rsid w:val="0092173F"/>
    <w:rsid w:val="00A30C56"/>
    <w:rsid w:val="00A40CA4"/>
    <w:rsid w:val="00A83974"/>
    <w:rsid w:val="00B96042"/>
    <w:rsid w:val="00ED20BE"/>
    <w:rsid w:val="00F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2CF6"/>
  <w15:docId w15:val="{C46C5BFF-0654-4C25-8A36-524F91C8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407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2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078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B9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ferdinandovac1@kc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12</cp:revision>
  <dcterms:created xsi:type="dcterms:W3CDTF">2022-02-04T08:09:00Z</dcterms:created>
  <dcterms:modified xsi:type="dcterms:W3CDTF">2023-02-28T09:09:00Z</dcterms:modified>
</cp:coreProperties>
</file>